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Medical Equipment for Mother and Child Centre Moldova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10032306</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